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E1B" w:rsidRPr="00CF56FD" w:rsidRDefault="00354E1B" w:rsidP="00CF56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8B178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 w:rsidR="00AF07D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8B178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bookmarkStart w:id="0" w:name="_GoBack"/>
      <w:bookmarkEnd w:id="0"/>
      <w:r w:rsidR="00AF07D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="008F147C"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="009963B0"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="008F147C"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="009963B0"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="008F147C"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="008F147C"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="009963B0"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="008F147C"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="008F147C"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8F147C" w:rsidRPr="00CF56FD" w:rsidRDefault="008F147C" w:rsidP="00CF56FD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 w:rsid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AF07D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C775A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="00B30EEC"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354E1B" w:rsidRPr="00AF07D7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Баланың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аты жөні: </w:t>
      </w:r>
      <w:r w:rsidR="00C775A6">
        <w:rPr>
          <w:rFonts w:ascii="Times New Roman" w:hAnsi="Times New Roman" w:cs="Times New Roman"/>
          <w:sz w:val="24"/>
          <w:szCs w:val="24"/>
        </w:rPr>
        <w:t>Жұмабай Алинұр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12288" w:rsidRPr="00CF56FD" w:rsidTr="00354E1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47C" w:rsidRPr="00CF56FD" w:rsidRDefault="008F147C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E1B" w:rsidRPr="00CF56FD" w:rsidRDefault="008F147C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8F147C" w:rsidRPr="00CF56FD" w:rsidRDefault="008F147C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="00354E1B"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(қазан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47C" w:rsidRPr="00CF56FD" w:rsidRDefault="008F147C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47C" w:rsidRPr="00CF56FD" w:rsidRDefault="008F147C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="00354E1B"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(маусым-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47C" w:rsidRPr="00CF56FD" w:rsidRDefault="008F147C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="00354E1B"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II деңгей - 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BA63F6" w:rsidRPr="00C775A6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Әртүрлі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бағытта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және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берілген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бағытта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шеңбер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бойымен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қолдарын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әртүрлі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қалыпта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ұстап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жүреді: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775A6" w:rsidRDefault="00C775A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775A6" w:rsidRPr="00C775A6" w:rsidRDefault="00C775A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 w:rsidR="00CF7AC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CF7AC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деңгей-«орташа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</w:tc>
      </w:tr>
      <w:tr w:rsidR="00BA63F6" w:rsidRPr="00C775A6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Ересектердің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сөзін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тыңдайды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және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түсінеді: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30F2D" w:rsidRDefault="00C30F2D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30F2D" w:rsidRPr="00C30F2D" w:rsidRDefault="00C30F2D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деңгей-«төмен»</w:t>
            </w:r>
          </w:p>
        </w:tc>
      </w:tr>
      <w:tr w:rsidR="00BA63F6" w:rsidRPr="00C775A6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ересектердің нұсқауымен түсі, өлшемі бойынша заттарды табады: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92080B" w:rsidRDefault="0092080B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92080B" w:rsidRPr="0092080B" w:rsidRDefault="0092080B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BA63F6" w:rsidRPr="00C775A6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Қаламды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дұрыс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ұстайды, тік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және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тұйықталған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дөңгелексызықтарды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қағаз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бетінде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жеңіл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жүргізеді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: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салу техникасын игерген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05167" w:rsidRDefault="00205167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05167" w:rsidRPr="00205167" w:rsidRDefault="00205167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 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қалыптастыру</w:t>
            </w:r>
          </w:p>
        </w:tc>
        <w:tc>
          <w:tcPr>
            <w:tcW w:w="2665" w:type="dxa"/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 xml:space="preserve">ата-анасын және өзіне қарап отырған басқа ересектерді таниды, 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олардың аттарын атайды: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Бөлме өсімдіктері, олардың ерекшеліктері туралы білімдерін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жетілдіру.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Өсімдіктер және олардың көктем мезгіліндегі   тіршілігі жайында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үйрету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E4366C" w:rsidRPr="00E4366C" w:rsidRDefault="00E4366C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</w:tbl>
    <w:p w:rsidR="00EF6507" w:rsidRPr="00CF56FD" w:rsidRDefault="00EF6507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F07D7" w:rsidRPr="00CF56FD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C775A6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C775A6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AF07D7" w:rsidRPr="00CF56FD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C775A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712288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Баланың аты – жөні: </w:t>
      </w:r>
      <w:r w:rsidR="00C775A6">
        <w:rPr>
          <w:rFonts w:ascii="Times New Roman" w:hAnsi="Times New Roman" w:cs="Times New Roman"/>
          <w:sz w:val="24"/>
          <w:szCs w:val="24"/>
        </w:rPr>
        <w:t>Бикен Гаухар</w:t>
      </w:r>
    </w:p>
    <w:p w:rsidR="00AF07D7" w:rsidRPr="00AF07D7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12288" w:rsidRPr="00CF56FD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Ұқыпты тамақтану дағдыларын, ас құралдарын қолдануды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775A6" w:rsidRPr="00C775A6" w:rsidRDefault="00C775A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30F2D" w:rsidRDefault="00C30F2D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30F2D" w:rsidRDefault="00C30F2D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30F2D" w:rsidRPr="00C30F2D" w:rsidRDefault="00C30F2D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Конструктор бөліктерінен әртүрлі заттар құрастыра алуды бекіту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479" w:type="dxa"/>
            <w:hideMark/>
          </w:tcPr>
          <w:p w:rsidR="00BA63F6" w:rsidRPr="008B178F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92080B" w:rsidRPr="008B178F" w:rsidRDefault="0092080B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92080B" w:rsidRPr="008B178F" w:rsidRDefault="0092080B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92080B" w:rsidRPr="0092080B" w:rsidRDefault="0092080B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салу техникасын игерту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05167" w:rsidRPr="00205167" w:rsidRDefault="00205167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Өлі табиғат 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объектілері- су, жер,ауа, күннің көзі туралы білімін бекіту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Бөлме өсімдіктері,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олардың ерекшеліктері туралы білімдерін жетілдіру.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Жаяу жүргіншілер үшін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ережелерді , жол белгісі туралы білімдерін қалыптастыру</w:t>
            </w:r>
          </w:p>
        </w:tc>
        <w:tc>
          <w:tcPr>
            <w:tcW w:w="3479" w:type="dxa"/>
            <w:hideMark/>
          </w:tcPr>
          <w:p w:rsidR="00BA63F6" w:rsidRPr="00E4366C" w:rsidRDefault="00E4366C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</w:tbl>
    <w:p w:rsidR="00712288" w:rsidRPr="00CF56FD" w:rsidRDefault="00712288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F07D7" w:rsidRPr="00CF56FD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C775A6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C775A6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AF07D7" w:rsidRPr="00CF56FD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C775A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712288" w:rsidRPr="00CF56FD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AF07D7">
        <w:rPr>
          <w:rFonts w:ascii="Times New Roman" w:hAnsi="Times New Roman" w:cs="Times New Roman"/>
          <w:sz w:val="24"/>
          <w:szCs w:val="24"/>
        </w:rPr>
        <w:t xml:space="preserve"> </w:t>
      </w:r>
      <w:r w:rsidR="00C775A6">
        <w:rPr>
          <w:rFonts w:ascii="Times New Roman" w:hAnsi="Times New Roman" w:cs="Times New Roman"/>
          <w:sz w:val="24"/>
          <w:szCs w:val="24"/>
        </w:rPr>
        <w:t>Марат Жанайым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12288" w:rsidRPr="00CF56FD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775A6" w:rsidRDefault="00C775A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775A6" w:rsidRDefault="00C775A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775A6" w:rsidRPr="00C775A6" w:rsidRDefault="00C775A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30F2D" w:rsidRDefault="00C30F2D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30F2D" w:rsidRDefault="00C30F2D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30F2D" w:rsidRPr="00C30F2D" w:rsidRDefault="00C30F2D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Таңертең, күндіз,кеш, түн тәулік бөліктерін ажырату және атай білу дағдыларын қалыптастыру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92080B" w:rsidRDefault="0092080B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92080B" w:rsidRPr="0092080B" w:rsidRDefault="0092080B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Тұрмыстық заттар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мен бейнелі ойыншықтарды мүсіндеуге қызығушылығын арттыру.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Қоршаған ортада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әсемдікті қабылдауға үйрету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Балаларды тұрмыстық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заттар мен бейнелі ойыншықтарды мүсіндеуге қызығушылығын арттыру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05167" w:rsidRDefault="00205167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05167" w:rsidRDefault="00205167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05167" w:rsidRPr="00205167" w:rsidRDefault="00205167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F56FD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Адамның табиғатқа деген қамқорлық қатынасының маңызы туралы білімдерін қалыптастыру;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Қыстап қалатын және жыл құстары туралы, оларды ажыратып атауға үйрету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E4366C" w:rsidRDefault="00E4366C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E4366C" w:rsidRPr="00E4366C" w:rsidRDefault="00E4366C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</w:tbl>
    <w:p w:rsidR="00712288" w:rsidRPr="00CF56FD" w:rsidRDefault="00712288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F07D7" w:rsidRPr="00CF56FD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C775A6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C775A6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AF07D7" w:rsidRPr="00CF56FD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C775A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712288" w:rsidRPr="003B701B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AF07D7">
        <w:rPr>
          <w:rFonts w:ascii="Times New Roman" w:hAnsi="Times New Roman" w:cs="Times New Roman"/>
          <w:sz w:val="24"/>
          <w:szCs w:val="24"/>
        </w:rPr>
        <w:t xml:space="preserve"> </w:t>
      </w:r>
      <w:r w:rsidR="003B701B">
        <w:rPr>
          <w:rFonts w:ascii="Times New Roman" w:hAnsi="Times New Roman" w:cs="Times New Roman"/>
          <w:sz w:val="24"/>
          <w:szCs w:val="24"/>
          <w:lang w:val="kk-KZ"/>
        </w:rPr>
        <w:t>Ахат Алина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12288" w:rsidRPr="00CF56FD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B701B" w:rsidRDefault="003B701B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B701B" w:rsidRPr="003B701B" w:rsidRDefault="003B701B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Кейіпкерлердің мінезін сипаттауға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30F2D" w:rsidRDefault="00C30F2D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30F2D" w:rsidRPr="002E784F" w:rsidRDefault="00C30F2D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 w:rsidR="002E784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III </w:t>
            </w:r>
            <w:r w:rsidR="002E784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Таңертең, күндіз,кеш, түн тәулік бөліктерін ажырату және атай білу дағдыларын қалыптастыру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Тең және теңсіздік туралы ұғымдарджы қалыптастыру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Қағаздан құрастыруға үйрету. Қағазды тікбұрышты парағын жартысынан бүктеп, бұрыштарды және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тараптарды біріктіру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92080B" w:rsidRPr="0092080B" w:rsidRDefault="0092080B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Пішінді, түсті, заттардың орналасуын беруге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салу техникасын игерген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05167" w:rsidRPr="00205167" w:rsidRDefault="00205167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Жолда жүру ережелері туралы білімдерін қалыптастыру.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E4366C" w:rsidRPr="00E4366C" w:rsidRDefault="00E4366C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</w:tbl>
    <w:p w:rsidR="00AF07D7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</w:pPr>
    </w:p>
    <w:p w:rsidR="00AF07D7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</w:pPr>
    </w:p>
    <w:p w:rsidR="00AF07D7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</w:pPr>
    </w:p>
    <w:p w:rsidR="00AF07D7" w:rsidRPr="00CF56FD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3B701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3B701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AF07D7" w:rsidRPr="00CF56FD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3B701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712288" w:rsidRPr="00CF56FD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AF07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B701B">
        <w:rPr>
          <w:rFonts w:ascii="Times New Roman" w:hAnsi="Times New Roman" w:cs="Times New Roman"/>
          <w:sz w:val="24"/>
          <w:szCs w:val="24"/>
          <w:lang w:val="kk-KZ"/>
        </w:rPr>
        <w:t>Кикбай Айла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12288" w:rsidRPr="00CF56FD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B701B" w:rsidRDefault="003B701B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B701B" w:rsidRDefault="003B701B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B701B" w:rsidRPr="003B701B" w:rsidRDefault="003B701B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қорын жалпылаушы мағналы сөздермен байыту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Заттар тобын білдіретін сөздерді  балалардың сөздік қорына жалпылауыш сөздерді түсіну арқылы ендіру (ойыншықтар,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киім,аяқ киім, ыдыс, жиһаз)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Сөздердегі дауысты және кейбір дауыссыз дыбыстарды (п-д, т-д, к-г,ф-в, с-з-ц), анық айтуын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E784F" w:rsidRDefault="002E784F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E784F" w:rsidRPr="002E784F" w:rsidRDefault="002E784F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Биіктігі және жуандығы бойынша бірдей және екі түрлі заттарды салыстыру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92080B" w:rsidRDefault="0092080B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92080B" w:rsidRPr="0092080B" w:rsidRDefault="0092080B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P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BA63F6" w:rsidRPr="00CF56FD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Көкөністер мен жемістерді ажыратып атау дағдыларын жетілдіру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Қыстап қалатын және жыл құстары туралы, оларды ажыратып атауға үйрету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E4366C" w:rsidRPr="00E4366C" w:rsidRDefault="00E4366C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</w:tbl>
    <w:p w:rsidR="00712288" w:rsidRPr="00CF56FD" w:rsidRDefault="00712288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F07D7" w:rsidRPr="00CF56FD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3B701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3B701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AF07D7" w:rsidRPr="00CF56FD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3B701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712288" w:rsidRPr="00CF56FD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AF07D7">
        <w:rPr>
          <w:rFonts w:ascii="Times New Roman" w:hAnsi="Times New Roman" w:cs="Times New Roman"/>
          <w:sz w:val="24"/>
          <w:szCs w:val="24"/>
        </w:rPr>
        <w:t xml:space="preserve"> </w:t>
      </w:r>
      <w:r w:rsidR="003B701B">
        <w:rPr>
          <w:rFonts w:ascii="Times New Roman" w:hAnsi="Times New Roman" w:cs="Times New Roman"/>
          <w:sz w:val="24"/>
          <w:szCs w:val="24"/>
        </w:rPr>
        <w:t>Оразбекқызы Ай-Зере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12288" w:rsidRPr="00CF56FD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Ұқыпты тамақтану дағдыларын, ас құралдарын қолдануды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B701B" w:rsidRDefault="003B701B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B701B" w:rsidRPr="003B701B" w:rsidRDefault="003B701B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Ұсынылған тақырып бойынша әңгіменің басы мен соңын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құрастыруға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Тілдің қарқынын өзгерту біліктерін бекіту.Артикуляциялық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аппаратты одан әрі жетілдіру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E784F" w:rsidRPr="002E784F" w:rsidRDefault="002E784F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Эстетикалық талғамды қалыптастыру, ой өрісін кеңейту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 құбылыстары туралы түсініктерін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92080B" w:rsidRDefault="0092080B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92080B" w:rsidRPr="0092080B" w:rsidRDefault="0092080B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Қайшыны дұрыс ұстау және пайдалана білуді қалыптастыру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479" w:type="dxa"/>
            <w:hideMark/>
          </w:tcPr>
          <w:p w:rsidR="00BA63F6" w:rsidRPr="008B178F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P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F56FD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Туыстық қатынастарды түсінуге ықпал 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E4366C" w:rsidRPr="00E4366C" w:rsidRDefault="00E4366C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</w:tbl>
    <w:p w:rsidR="00712288" w:rsidRPr="00CF56FD" w:rsidRDefault="00712288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F07D7" w:rsidRPr="00CF56FD" w:rsidRDefault="00AF07D7" w:rsidP="00AF07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F07D7" w:rsidRPr="00CF56FD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3B701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3B701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AF07D7" w:rsidRPr="00CF56FD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3B701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712288" w:rsidRPr="00CF56FD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AF07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B701B">
        <w:rPr>
          <w:rFonts w:ascii="Times New Roman" w:hAnsi="Times New Roman" w:cs="Times New Roman"/>
          <w:sz w:val="24"/>
          <w:szCs w:val="24"/>
          <w:lang w:val="kk-KZ"/>
        </w:rPr>
        <w:t>Дастанұлы Ералы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12288" w:rsidRPr="00CF56FD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BA63F6" w:rsidRPr="00CF56FD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B701B" w:rsidRDefault="003B701B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B701B" w:rsidRDefault="003B701B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B701B" w:rsidRPr="003B701B" w:rsidRDefault="003B701B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Кейіпкерлердің мінезін сипаттауға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Тілдік ойындар мен жаттығуларды қолдана отырып сөздік қорын байыту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E784F" w:rsidRDefault="002E784F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E784F" w:rsidRDefault="002E784F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E784F" w:rsidRPr="002E784F" w:rsidRDefault="002E784F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Геометриялық денелерді дұрыс атап,ажырата білуге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 құбылыстары туралы түсініктерін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P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Пішінді, түсті, заттардың орналасуын беруге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P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4BA" w:rsidRPr="004204BA" w:rsidRDefault="004204BA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</w:tbl>
    <w:p w:rsidR="00712288" w:rsidRPr="00CF56FD" w:rsidRDefault="00712288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F07D7" w:rsidRPr="00CF56FD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3B701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3B701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AF07D7" w:rsidRPr="00CF56FD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3B701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712288" w:rsidRPr="00CF56FD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AF07D7">
        <w:rPr>
          <w:rFonts w:ascii="Times New Roman" w:hAnsi="Times New Roman" w:cs="Times New Roman"/>
          <w:sz w:val="24"/>
          <w:szCs w:val="24"/>
        </w:rPr>
        <w:t xml:space="preserve"> </w:t>
      </w:r>
      <w:r w:rsidR="003B701B">
        <w:rPr>
          <w:rFonts w:ascii="Times New Roman" w:hAnsi="Times New Roman" w:cs="Times New Roman"/>
          <w:sz w:val="24"/>
          <w:szCs w:val="24"/>
        </w:rPr>
        <w:t>Мәлік Сафия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12288" w:rsidRPr="00CF56FD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BA63F6" w:rsidRPr="00CF56FD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Қол мен аяқ қимылын үйлестіру, бой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түзулігін дұрыс сақтау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Допты домалату, қағып алу, лақтыру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дағдыларын қалыптастыру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Спорттық және қимылды ойындар үшін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атрибуттарды пайдалануға ынталандыру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B701B" w:rsidRPr="003B701B" w:rsidRDefault="003B701B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Сөздердегі дауысты және кейбір дауыссыз дыбыстарды (п-д, т-д, к-г,ф-в, с-з-ц), анық айтуын қалыптастыру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E784F" w:rsidRDefault="002E784F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E784F" w:rsidRPr="002E784F" w:rsidRDefault="002E784F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Геометриялық денелерді дұрыс атап,ажырата білуге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P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Текшеден дөңгелек пішін, тікбұрыштан бұрыштарын бүктеуарқылы сопақ пішін қиюға үйрету.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салу техникасын игерген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P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Адамның табиғатқа деген қамқорлық қатынасының маңызы туралы білімдерін қалыптастыру;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4BA" w:rsidRDefault="004204BA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4BA" w:rsidRPr="004204BA" w:rsidRDefault="004204BA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</w:tbl>
    <w:p w:rsidR="00712288" w:rsidRPr="00CF56FD" w:rsidRDefault="00712288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F07D7" w:rsidRPr="00CF56FD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3B701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3B701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AF07D7" w:rsidRPr="00CF56FD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3B701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712288" w:rsidRPr="00CF56FD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AF07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B701B">
        <w:rPr>
          <w:rFonts w:ascii="Times New Roman" w:hAnsi="Times New Roman" w:cs="Times New Roman"/>
          <w:sz w:val="24"/>
          <w:szCs w:val="24"/>
          <w:lang w:val="kk-KZ"/>
        </w:rPr>
        <w:t>Аманберды Амир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12288" w:rsidRPr="00CF56FD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BA63F6" w:rsidRPr="00CF56FD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Қол мен аяқ қимылын үйлестіру, бой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түзулігін дұрыс сақтау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Спорттық және қимылды ойындар үшін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атрибуттарды пайдалануға ынталандыру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Допты домалату, қағып алу, лақтыру дағдыларын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B701B" w:rsidRPr="003B701B" w:rsidRDefault="003B701B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Байланыстырып сөйлеу дағдыларын жетілдіру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E784F" w:rsidRDefault="002E784F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E784F" w:rsidRPr="002E784F" w:rsidRDefault="002E784F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P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Текшеден дөңгелек пішін, тікбұрыштан бұрыштарын бүктеуарқылы сопақ пішін қиюға үйрету.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салу техникасын игерген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P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F56FD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Жолда жүру ережелері туралы білімдерін қалыптастыру.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4BA" w:rsidRPr="004204BA" w:rsidRDefault="004204BA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</w:tbl>
    <w:p w:rsidR="00712288" w:rsidRPr="00CF56FD" w:rsidRDefault="00712288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F07D7" w:rsidRPr="00CF56FD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3B701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3B701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AF07D7" w:rsidRPr="00CF56FD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CF7AC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712288" w:rsidRPr="00CF56FD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AF07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F7AC3">
        <w:rPr>
          <w:rFonts w:ascii="Times New Roman" w:hAnsi="Times New Roman" w:cs="Times New Roman"/>
          <w:sz w:val="24"/>
          <w:szCs w:val="24"/>
          <w:lang w:val="kk-KZ"/>
        </w:rPr>
        <w:t>Асан Әбілмансұр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12288" w:rsidRPr="00CF56FD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BA63F6" w:rsidRPr="00CF56FD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қасиеттері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Қол мен аяқ қимылын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үйлестіру, бой түзулігін дұрыс сақтау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Спорттық және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қимылды ойындар үшін атрибуттарды пайдалануға ынталандыру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Допты домалату, қағып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алу, лақтыру дағдыларын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F7AC3" w:rsidRDefault="00CF7AC3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F7AC3" w:rsidRPr="00CF7AC3" w:rsidRDefault="00CF7AC3" w:rsidP="00CF5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Байланыстырып сөйлеу дағдыларын жетілдіру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E784F" w:rsidRDefault="002E784F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E784F" w:rsidRDefault="002E784F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E784F" w:rsidRPr="002E784F" w:rsidRDefault="002E784F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P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Тұрмыстық заттар мен бейнелі ойыншықтарды мүсіндеуге қызығушылығын арттыру.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P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4BA" w:rsidRPr="004204BA" w:rsidRDefault="004204BA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</w:tbl>
    <w:p w:rsidR="00AF07D7" w:rsidRPr="00C775A6" w:rsidRDefault="00AF07D7" w:rsidP="00AF07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F07D7" w:rsidRPr="00CF56FD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CF7AC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CF7AC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AF07D7" w:rsidRPr="00CF56FD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CF7AC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712288" w:rsidRDefault="00AF07D7" w:rsidP="00AF07D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AF07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7AC3">
        <w:rPr>
          <w:rFonts w:ascii="Times New Roman" w:hAnsi="Times New Roman" w:cs="Times New Roman"/>
          <w:color w:val="000000"/>
          <w:sz w:val="24"/>
          <w:szCs w:val="24"/>
        </w:rPr>
        <w:t>Ержан Бейбарыс</w:t>
      </w:r>
    </w:p>
    <w:p w:rsidR="00AF07D7" w:rsidRPr="00AF07D7" w:rsidRDefault="00AF07D7" w:rsidP="00B7064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12288" w:rsidRPr="00CF56FD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бойыншадамыту, түзету</w:t>
            </w:r>
          </w:p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Шынықтырудың барлық түрлерін жалғастыру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F7AC3" w:rsidRDefault="00CF7AC3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F7AC3" w:rsidRDefault="00CF7AC3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F7AC3" w:rsidRPr="00CF7AC3" w:rsidRDefault="00CF7AC3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E784F" w:rsidRDefault="002E784F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E784F" w:rsidRDefault="002E784F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E784F" w:rsidRPr="002E784F" w:rsidRDefault="002E784F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5-кедейін реттік санаудағдыларын дамыту, реттік сан есімдерді атау, «Нешінші?», «Саны бойынша қайсысы?» сұрақтарына жауап беру дағдыларын дамыту.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Конструктор бқліктерінен әртүрлі заттар құрастыра алуды бекіту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P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Текшеден дөңгелек пішін, тікбұрыштан бұрыштарын бүктеуарқылы сопақ пішін қиюға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салу техникасын игерген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P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F56FD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Көкөністер мен жемістерді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ажыратып атау дағдыларын жетілдіру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Ересектердің еңбегі туралы білімдерін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жетілдіру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Өсімдіктер және олардың көктем мезгіліндегі                   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т іршілігі жайында біледі</w:t>
            </w:r>
          </w:p>
        </w:tc>
        <w:tc>
          <w:tcPr>
            <w:tcW w:w="3479" w:type="dxa"/>
            <w:hideMark/>
          </w:tcPr>
          <w:p w:rsidR="00BA63F6" w:rsidRPr="004204BA" w:rsidRDefault="004204BA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</w:tbl>
    <w:p w:rsidR="00712288" w:rsidRPr="00CF56FD" w:rsidRDefault="00712288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F3900" w:rsidRPr="00CF56FD" w:rsidRDefault="00BF3900" w:rsidP="00BF39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F3900" w:rsidRPr="00CF56FD" w:rsidRDefault="00BF3900" w:rsidP="00BF39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CF7AC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CF7AC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BF3900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CF7AC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712288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BF39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7AC3">
        <w:rPr>
          <w:rFonts w:ascii="Times New Roman" w:hAnsi="Times New Roman" w:cs="Times New Roman"/>
          <w:color w:val="000000"/>
          <w:sz w:val="24"/>
          <w:szCs w:val="24"/>
        </w:rPr>
        <w:t>Ақылтай Ерден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12288" w:rsidRPr="00CF56FD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Өз- өзіне қызмет көрсетудің дағдыларын игерген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F7AC3" w:rsidRDefault="00CF7AC3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F7AC3" w:rsidRDefault="00CF7AC3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F7AC3" w:rsidRPr="00CF7AC3" w:rsidRDefault="00CF7AC3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деңгей-«орташа»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Ұсынылған тақырып бойынша әңгіменің басы мен соңын құрастыруға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70C34" w:rsidRDefault="00D70C34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70C34" w:rsidRPr="00D70C34" w:rsidRDefault="00D70C34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Геометриялық денелерді дұрыс атап,ажырата білуге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Тең және теңсіздік туралы ұғымдарджы қалыптастыру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P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әрекетініңдамуы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Тұрмыстық заттар мен бейнелі ойыншықтарды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мүсіндеуге қызығушылығын арттыру.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Қайшымен дұрыс жұмыс жасау дағдысын бекіту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479" w:type="dxa"/>
            <w:hideMark/>
          </w:tcPr>
          <w:p w:rsidR="00BA63F6" w:rsidRP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BA63F6" w:rsidRPr="00CF56FD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Қыстап қалатын және жыл құстары туралы, оларды ажыратып атауға үйрету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4BA" w:rsidRPr="004204BA" w:rsidRDefault="004204BA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</w:tbl>
    <w:p w:rsidR="00712288" w:rsidRPr="00CF56FD" w:rsidRDefault="00712288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F3900" w:rsidRPr="00CF56FD" w:rsidRDefault="00BF3900" w:rsidP="00BF39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F3900" w:rsidRPr="00CF56FD" w:rsidRDefault="00BF3900" w:rsidP="00BF39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CF7AC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CF7AC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BF3900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CF7AC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712288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BF39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7AC3">
        <w:rPr>
          <w:rFonts w:ascii="Times New Roman" w:hAnsi="Times New Roman" w:cs="Times New Roman"/>
          <w:color w:val="000000"/>
          <w:sz w:val="24"/>
          <w:szCs w:val="24"/>
        </w:rPr>
        <w:t>Садырманова Нұрай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12288" w:rsidRPr="00CF56FD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F7AC3" w:rsidRDefault="00CF7AC3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F7AC3" w:rsidRDefault="00CF7AC3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F7AC3" w:rsidRPr="00CF7AC3" w:rsidRDefault="00CF7AC3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Кейіпкерлердің мінезін сипаттауға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70C34" w:rsidRDefault="00D70C34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70C34" w:rsidRPr="00D70C34" w:rsidRDefault="00D70C34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5 көлемінде санау, заттарды үлгісі бойынша және аталған саны бойынша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санау дағдысын қалыптастыру.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Тең және теңсіздік туралы ұғымдарды қалыптастыру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Қағаздан құрастыруға үйрету. Қағазды тікбұрышты парағын жартысынан бүктеп,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бұрыштарды және тараптарды біріктіру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P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Пішінді, түсті, заттардың орналасуын беруге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салу техникасын игерген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P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Адамның табиғатқа деген қамқорлық қатынасының маңызы туралы білімдерін қалыптастыру;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Өсімдіктер және олардың көктем мезгіліндегі   тіршілігі жайында үйрету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4BA" w:rsidRDefault="004204BA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4BA" w:rsidRPr="004204BA" w:rsidRDefault="004204BA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</w:tbl>
    <w:p w:rsidR="00712288" w:rsidRPr="00CF56FD" w:rsidRDefault="00712288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F3900" w:rsidRPr="00C775A6" w:rsidRDefault="00BF3900" w:rsidP="00BF39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F3900" w:rsidRPr="00CF56FD" w:rsidRDefault="00BF3900" w:rsidP="00BF39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</w:t>
      </w:r>
      <w:r w:rsidR="00CF7AC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CF7AC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BF3900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CF7AC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712288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BF39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7AC3">
        <w:rPr>
          <w:rFonts w:ascii="Times New Roman" w:hAnsi="Times New Roman" w:cs="Times New Roman"/>
          <w:color w:val="000000"/>
          <w:sz w:val="24"/>
          <w:szCs w:val="24"/>
        </w:rPr>
        <w:t>Орман Ахмет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12288" w:rsidRPr="00CF56FD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Ұқыпты тамақтану дағдыларын, ас құралдарын қолдануды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F7AC3" w:rsidRPr="00CF7AC3" w:rsidRDefault="00CF7AC3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70C34" w:rsidRDefault="00D70C34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70C34" w:rsidRDefault="00D70C34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70C34" w:rsidRPr="006208B8" w:rsidRDefault="00D70C34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 w:rsidR="006208B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 w:rsidR="006208B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дағдылары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5 көлемінде санау, заттарды үлгісі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бойынша және аталған саны бойынша санау дағдысын қалыптастыру.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Конструктор бөліктерінен әртүрлі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заттар құрастыра алуды бекіту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Құрастыру кезінде сәйкес белгілері бойынша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біріктіре білу дағдыларын қалыптастыру</w:t>
            </w:r>
          </w:p>
        </w:tc>
        <w:tc>
          <w:tcPr>
            <w:tcW w:w="3479" w:type="dxa"/>
            <w:hideMark/>
          </w:tcPr>
          <w:p w:rsidR="00BA63F6" w:rsidRP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салу техникасын игерту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P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BA63F6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3F6" w:rsidRPr="00CF56FD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693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77" w:type="dxa"/>
            <w:hideMark/>
          </w:tcPr>
          <w:p w:rsidR="00BA63F6" w:rsidRPr="00CF56FD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479" w:type="dxa"/>
            <w:hideMark/>
          </w:tcPr>
          <w:p w:rsidR="00BA63F6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4BA" w:rsidRPr="004204BA" w:rsidRDefault="004204BA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</w:tbl>
    <w:p w:rsidR="00712288" w:rsidRPr="00CF56FD" w:rsidRDefault="00712288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12288" w:rsidRDefault="00712288" w:rsidP="00B7064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</w:pPr>
    </w:p>
    <w:p w:rsidR="00BF3900" w:rsidRPr="00C775A6" w:rsidRDefault="00BF3900" w:rsidP="00BF39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F3900" w:rsidRPr="00CF56FD" w:rsidRDefault="00BF3900" w:rsidP="00BF39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CF7AC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CF7AC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BF3900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CF7AC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BF3900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BF390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CF7AC3">
        <w:rPr>
          <w:rFonts w:ascii="Times New Roman" w:hAnsi="Times New Roman" w:cs="Times New Roman"/>
          <w:color w:val="000000"/>
          <w:sz w:val="24"/>
          <w:szCs w:val="24"/>
          <w:lang w:val="kk-KZ"/>
        </w:rPr>
        <w:t>Болат Илая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12288" w:rsidRPr="00CF56FD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E65F81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:rsidR="00E65F81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F7AC3" w:rsidRDefault="00CF7AC3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F7AC3" w:rsidRDefault="00CF7AC3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F7AC3" w:rsidRPr="000E2698" w:rsidRDefault="00CF7AC3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 w:rsidR="000E269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III </w:t>
            </w:r>
            <w:r w:rsidR="000E269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E65F81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Мағынасы қарама-қарсы антоним сөздерді балалардың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сөздік өорына ендіру,сөзге қызығушылығын дамыту</w:t>
            </w:r>
          </w:p>
        </w:tc>
        <w:tc>
          <w:tcPr>
            <w:tcW w:w="2977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Балалар сөздік қорын тұрмыстық электротехника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479" w:type="dxa"/>
            <w:hideMark/>
          </w:tcPr>
          <w:p w:rsidR="00E65F81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Pr="006208B8" w:rsidRDefault="006208B8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E65F81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Таңертең, күндіз,кеш, түн тәулік бөліктерін ажырату және атай білу дағдыларын қалыптастыру</w:t>
            </w:r>
          </w:p>
        </w:tc>
        <w:tc>
          <w:tcPr>
            <w:tcW w:w="2693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479" w:type="dxa"/>
            <w:hideMark/>
          </w:tcPr>
          <w:p w:rsidR="00E65F81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P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E65F81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Тұрмыстық заттар мен бейнелі ойыншықтарды мүсіндеуге қызығушылығын арттыру.</w:t>
            </w:r>
          </w:p>
        </w:tc>
        <w:tc>
          <w:tcPr>
            <w:tcW w:w="2693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77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479" w:type="dxa"/>
            <w:hideMark/>
          </w:tcPr>
          <w:p w:rsidR="00E65F81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P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E65F81" w:rsidRPr="00CF56FD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Адамның табиғатқа деген қамқорлық қатынасының маңызы туралы білімдерін қалыптастыру;</w:t>
            </w:r>
          </w:p>
        </w:tc>
        <w:tc>
          <w:tcPr>
            <w:tcW w:w="2693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Қыстап қалатын және жыл құстары туралы, оларды ажыратып атауға үйрету</w:t>
            </w:r>
          </w:p>
        </w:tc>
        <w:tc>
          <w:tcPr>
            <w:tcW w:w="2977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479" w:type="dxa"/>
            <w:hideMark/>
          </w:tcPr>
          <w:p w:rsidR="00E65F81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4BA" w:rsidRDefault="004204BA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4BA" w:rsidRPr="004204BA" w:rsidRDefault="004204BA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</w:tbl>
    <w:p w:rsidR="00712288" w:rsidRDefault="00712288" w:rsidP="00B7064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</w:pPr>
    </w:p>
    <w:p w:rsidR="00BF3900" w:rsidRDefault="00BF3900" w:rsidP="00B7064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</w:pPr>
    </w:p>
    <w:p w:rsidR="00BF3900" w:rsidRPr="00CF56FD" w:rsidRDefault="00BF3900" w:rsidP="00BF39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F3900" w:rsidRPr="00CF56FD" w:rsidRDefault="00BF3900" w:rsidP="00BF39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0E269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0E269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BF3900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0E269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BF3900" w:rsidRPr="00BF3900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BF39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E2698">
        <w:rPr>
          <w:rFonts w:ascii="Times New Roman" w:hAnsi="Times New Roman" w:cs="Times New Roman"/>
          <w:color w:val="000000"/>
          <w:sz w:val="24"/>
          <w:szCs w:val="24"/>
        </w:rPr>
        <w:t>Ануарбек Жібек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12288" w:rsidRPr="00CF56FD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E65F81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Әртүрлі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бағытта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және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берілген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бағытта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шеңбер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бойымен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қолдарын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әртүрлі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қалыпта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ұстап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жүреді:</w:t>
            </w:r>
          </w:p>
        </w:tc>
        <w:tc>
          <w:tcPr>
            <w:tcW w:w="2693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Спорттық және қимылды ойындар үшін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атрибуттарды пайдалануға ынталандыру</w:t>
            </w:r>
          </w:p>
        </w:tc>
        <w:tc>
          <w:tcPr>
            <w:tcW w:w="2977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Допты домалату, қағып алу, лақтыру дағдыларын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қалыптастыру</w:t>
            </w:r>
          </w:p>
        </w:tc>
        <w:tc>
          <w:tcPr>
            <w:tcW w:w="3479" w:type="dxa"/>
            <w:hideMark/>
          </w:tcPr>
          <w:p w:rsidR="00E65F81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E2698" w:rsidRDefault="000E2698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E2698" w:rsidRDefault="000E2698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E2698" w:rsidRPr="000E2698" w:rsidRDefault="000E2698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деңгей-«төмен»</w:t>
            </w:r>
          </w:p>
        </w:tc>
      </w:tr>
      <w:tr w:rsidR="00E65F81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Ересектердің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сөзін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тыңдайды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және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түсінеді:</w:t>
            </w:r>
          </w:p>
        </w:tc>
        <w:tc>
          <w:tcPr>
            <w:tcW w:w="2693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479" w:type="dxa"/>
            <w:hideMark/>
          </w:tcPr>
          <w:p w:rsidR="00E65F81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Default="006208B8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Pr="006208B8" w:rsidRDefault="006208B8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E65F81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ересектердің нұсқауымен түсі, өлшемі бойынша заттарды табады:</w:t>
            </w:r>
          </w:p>
        </w:tc>
        <w:tc>
          <w:tcPr>
            <w:tcW w:w="2693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Тең және теңсіздік туралы ұғымдарджы қалыптастыру</w:t>
            </w:r>
          </w:p>
        </w:tc>
        <w:tc>
          <w:tcPr>
            <w:tcW w:w="2977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3479" w:type="dxa"/>
            <w:hideMark/>
          </w:tcPr>
          <w:p w:rsidR="00E65F81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P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E65F81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Қаламды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дұрыс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ұстайды, тік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және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тұйықталған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дөңгелексызықтарды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қағаз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бетінде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жеңіл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жүргізеді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:</w:t>
            </w:r>
          </w:p>
        </w:tc>
        <w:tc>
          <w:tcPr>
            <w:tcW w:w="2693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77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салу техникасын игерген</w:t>
            </w:r>
          </w:p>
        </w:tc>
        <w:tc>
          <w:tcPr>
            <w:tcW w:w="3479" w:type="dxa"/>
            <w:hideMark/>
          </w:tcPr>
          <w:p w:rsidR="00E65F81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P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E65F81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ата-анасын және өзіне қарап отырған басқа ересектерді таниды, олардың аттарын атайды:</w:t>
            </w:r>
          </w:p>
        </w:tc>
        <w:tc>
          <w:tcPr>
            <w:tcW w:w="2693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77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3479" w:type="dxa"/>
            <w:hideMark/>
          </w:tcPr>
          <w:p w:rsidR="00E65F81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4BA" w:rsidRPr="004204BA" w:rsidRDefault="004204BA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</w:tbl>
    <w:p w:rsidR="00712288" w:rsidRPr="00CF56FD" w:rsidRDefault="00712288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F3900" w:rsidRPr="00C775A6" w:rsidRDefault="00BF3900" w:rsidP="00BF39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F3900" w:rsidRPr="00CF56FD" w:rsidRDefault="00BF3900" w:rsidP="00BF39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0E269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0E269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BF3900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0E269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712288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BF39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E2698">
        <w:rPr>
          <w:rFonts w:ascii="Times New Roman" w:hAnsi="Times New Roman" w:cs="Times New Roman"/>
          <w:color w:val="000000"/>
          <w:sz w:val="24"/>
          <w:szCs w:val="24"/>
        </w:rPr>
        <w:t>Элдарұлы Эмир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12288" w:rsidRPr="00CF56FD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88" w:rsidRPr="00CF56FD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E65F81" w:rsidRPr="00CF56FD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:rsidR="00E65F81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E2698" w:rsidRDefault="000E2698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E2698" w:rsidRDefault="000E2698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E2698" w:rsidRPr="000E2698" w:rsidRDefault="000E2698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E65F81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Кейіпкерлердің мінезін сипаттауға үйрету</w:t>
            </w:r>
          </w:p>
        </w:tc>
        <w:tc>
          <w:tcPr>
            <w:tcW w:w="2693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2977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Тілдік ойындар мен жаттығуларды қолдана отырып сөздік қорын байыту</w:t>
            </w:r>
          </w:p>
        </w:tc>
        <w:tc>
          <w:tcPr>
            <w:tcW w:w="3479" w:type="dxa"/>
            <w:hideMark/>
          </w:tcPr>
          <w:p w:rsidR="00E65F81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Default="006208B8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Default="006208B8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Pr="006208B8" w:rsidRDefault="006208B8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E65F81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Геометриялық денелерді дұрыс атап,ажырата білуге үйрету</w:t>
            </w:r>
          </w:p>
        </w:tc>
        <w:tc>
          <w:tcPr>
            <w:tcW w:w="2693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77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 құбылыстары туралы түсініктерін қалыптастыру</w:t>
            </w:r>
          </w:p>
        </w:tc>
        <w:tc>
          <w:tcPr>
            <w:tcW w:w="3479" w:type="dxa"/>
            <w:hideMark/>
          </w:tcPr>
          <w:p w:rsidR="00E65F81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P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E65F81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Пішінді, түсті, заттардың орналасуын беруге үйрету</w:t>
            </w:r>
          </w:p>
        </w:tc>
        <w:tc>
          <w:tcPr>
            <w:tcW w:w="2693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77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479" w:type="dxa"/>
            <w:hideMark/>
          </w:tcPr>
          <w:p w:rsidR="00E65F81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P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E65F81" w:rsidRPr="00C775A6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81" w:rsidRPr="00CF56FD" w:rsidRDefault="00E65F81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693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2977" w:type="dxa"/>
            <w:hideMark/>
          </w:tcPr>
          <w:p w:rsidR="00E65F81" w:rsidRPr="00CF56FD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479" w:type="dxa"/>
            <w:hideMark/>
          </w:tcPr>
          <w:p w:rsidR="00E65F81" w:rsidRDefault="00E65F8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4BA" w:rsidRPr="004204BA" w:rsidRDefault="004204BA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деңгей-«төмен»</w:t>
            </w:r>
          </w:p>
        </w:tc>
      </w:tr>
    </w:tbl>
    <w:p w:rsidR="00712288" w:rsidRPr="00CF56FD" w:rsidRDefault="00712288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63B0" w:rsidRPr="00CF56FD" w:rsidRDefault="009963B0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63B0" w:rsidRPr="00CF56FD" w:rsidRDefault="009963B0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63B0" w:rsidRPr="00CF56FD" w:rsidRDefault="009963B0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F3900" w:rsidRPr="00CF56FD" w:rsidRDefault="00BF3900" w:rsidP="00BF39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lastRenderedPageBreak/>
        <w:t>20</w:t>
      </w:r>
      <w:r w:rsidR="000E269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0E269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BF3900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0E269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9963B0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BF39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E2698">
        <w:rPr>
          <w:rFonts w:ascii="Times New Roman" w:hAnsi="Times New Roman" w:cs="Times New Roman"/>
          <w:color w:val="000000"/>
          <w:sz w:val="24"/>
          <w:szCs w:val="24"/>
        </w:rPr>
        <w:t>Тулен Ерсұлтан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9963B0" w:rsidRPr="00CF56FD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9963B0" w:rsidRPr="00C775A6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Әртүрлі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бағытта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және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берілген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бағытта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шеңбер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бойымен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қолдарын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әртүрлі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қалыпта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ұстап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жүреді: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3479" w:type="dxa"/>
            <w:hideMark/>
          </w:tcPr>
          <w:p w:rsidR="009963B0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E2698" w:rsidRDefault="000E2698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E2698" w:rsidRPr="000E2698" w:rsidRDefault="000E2698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9963B0" w:rsidRPr="00C775A6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Ересектердің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сөзін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тыңдайды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және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түсінеді: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479" w:type="dxa"/>
            <w:hideMark/>
          </w:tcPr>
          <w:p w:rsidR="009963B0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Default="006208B8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Pr="006208B8" w:rsidRDefault="006208B8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9963B0" w:rsidRPr="00C775A6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ересектердің нұсқауымен түсі, өлшемі бойынша заттарды табады: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3479" w:type="dxa"/>
            <w:hideMark/>
          </w:tcPr>
          <w:p w:rsidR="009963B0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P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9963B0" w:rsidRPr="00C775A6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Қаламды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дұрыс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ұстайды, тік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және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тұйықталған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дөңгелексызықтарды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қағаз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бетінде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жеңіл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жүргізеді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: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салу техникасын игерген</w:t>
            </w:r>
          </w:p>
        </w:tc>
        <w:tc>
          <w:tcPr>
            <w:tcW w:w="3479" w:type="dxa"/>
            <w:hideMark/>
          </w:tcPr>
          <w:p w:rsidR="009963B0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P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9963B0" w:rsidRPr="00C775A6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қалыптастыру</w:t>
            </w:r>
          </w:p>
        </w:tc>
        <w:tc>
          <w:tcPr>
            <w:tcW w:w="2665" w:type="dxa"/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 xml:space="preserve">ата-анасын және өзіне қарап отырған басқа ересектерді таниды, 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олардың аттарын атайды: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Бөлме өсімдіктері, олардың ерекшеліктері туралы білімдерін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жетілдіру.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Өсімдіктер және олардың көктем мезгіліндегі   тіршілігі жайында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үйрету</w:t>
            </w:r>
          </w:p>
        </w:tc>
        <w:tc>
          <w:tcPr>
            <w:tcW w:w="3479" w:type="dxa"/>
            <w:hideMark/>
          </w:tcPr>
          <w:p w:rsidR="009963B0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4BA" w:rsidRPr="004204BA" w:rsidRDefault="004204BA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</w:tbl>
    <w:p w:rsidR="009963B0" w:rsidRPr="00CF56FD" w:rsidRDefault="009963B0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F3900" w:rsidRPr="00CF56FD" w:rsidRDefault="00BF3900" w:rsidP="00BF39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0E269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0E269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BF3900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0E269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9963B0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BF39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E2698">
        <w:rPr>
          <w:rFonts w:ascii="Times New Roman" w:hAnsi="Times New Roman" w:cs="Times New Roman"/>
          <w:color w:val="000000"/>
          <w:sz w:val="24"/>
          <w:szCs w:val="24"/>
        </w:rPr>
        <w:t>Серікқазы Ақберен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9963B0" w:rsidRPr="00CF56FD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9963B0" w:rsidRPr="00C775A6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Ұқыпты тамақтану дағдыларын, ас құралдарын қолдануды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:rsidR="009963B0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E2698" w:rsidRPr="000E2698" w:rsidRDefault="000E2698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9963B0" w:rsidRPr="00C775A6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479" w:type="dxa"/>
            <w:hideMark/>
          </w:tcPr>
          <w:p w:rsidR="009963B0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Default="006208B8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Default="006208B8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Pr="006208B8" w:rsidRDefault="006208B8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9963B0" w:rsidRPr="00C775A6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Конструктор бөліктерінен әртүрлі заттар құрастыра алуды бекіту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479" w:type="dxa"/>
            <w:hideMark/>
          </w:tcPr>
          <w:p w:rsidR="009963B0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P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9963B0" w:rsidRPr="00C775A6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салу техникасын игерту</w:t>
            </w:r>
          </w:p>
        </w:tc>
        <w:tc>
          <w:tcPr>
            <w:tcW w:w="3479" w:type="dxa"/>
            <w:hideMark/>
          </w:tcPr>
          <w:p w:rsidR="009963B0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P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9963B0" w:rsidRPr="00C775A6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Өлі табиғат  объектілері- су,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жер,ауа, күннің көзі туралы білімін бекіту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Бөлме өсімдіктері, олардың ерекшеліктері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туралы білімдерін жетілдіру.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Жаяу жүргіншілер үшін ережелерді , жол белгісі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туралы білімдерін қалыптастыру</w:t>
            </w:r>
          </w:p>
        </w:tc>
        <w:tc>
          <w:tcPr>
            <w:tcW w:w="3479" w:type="dxa"/>
            <w:hideMark/>
          </w:tcPr>
          <w:p w:rsidR="009963B0" w:rsidRPr="004204BA" w:rsidRDefault="004204BA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</w:tbl>
    <w:p w:rsidR="009963B0" w:rsidRPr="00CF56FD" w:rsidRDefault="009963B0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F3900" w:rsidRPr="00CF56FD" w:rsidRDefault="00BF3900" w:rsidP="00BF39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0E269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0E269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BF3900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0E269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9963B0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BF390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0E2698">
        <w:rPr>
          <w:rFonts w:ascii="Times New Roman" w:hAnsi="Times New Roman" w:cs="Times New Roman"/>
          <w:color w:val="000000"/>
          <w:sz w:val="24"/>
          <w:szCs w:val="24"/>
          <w:lang w:val="kk-KZ"/>
        </w:rPr>
        <w:t>Ерболұлы Ералы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9963B0" w:rsidRPr="00CF56FD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9963B0" w:rsidRPr="00C775A6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:rsidR="009963B0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E2698" w:rsidRDefault="000E2698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E2698" w:rsidRDefault="000E2698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E2698" w:rsidRPr="000E2698" w:rsidRDefault="000E2698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деңгей-«төмен»</w:t>
            </w:r>
          </w:p>
        </w:tc>
      </w:tr>
      <w:tr w:rsidR="009963B0" w:rsidRPr="00C775A6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479" w:type="dxa"/>
            <w:hideMark/>
          </w:tcPr>
          <w:p w:rsidR="009963B0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Default="006208B8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Default="006208B8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Pr="006208B8" w:rsidRDefault="006208B8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деңгей-«төмен»</w:t>
            </w:r>
          </w:p>
        </w:tc>
      </w:tr>
      <w:tr w:rsidR="009963B0" w:rsidRPr="00C775A6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Таңертең, күндіз,кеш, түн тәулік бөліктерін ажырату және атай білу дағдыларын қалыптастыру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479" w:type="dxa"/>
            <w:hideMark/>
          </w:tcPr>
          <w:p w:rsidR="009963B0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P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9963B0" w:rsidRPr="00C775A6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дағдыларының, 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Тұрмыстық заттар мен бейнелі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ойыншықтарды мүсіндеуге қызығушылығын арттыру.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Қоршаған ортада әсемдікті қабылдауға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үйрету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Балаларды тұрмыстық заттар мен бейнелі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ойыншықтарды мүсіндеуге қызығушылығын арттыру</w:t>
            </w:r>
          </w:p>
        </w:tc>
        <w:tc>
          <w:tcPr>
            <w:tcW w:w="3479" w:type="dxa"/>
            <w:hideMark/>
          </w:tcPr>
          <w:p w:rsidR="009963B0" w:rsidRP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9963B0" w:rsidRPr="00CF56FD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Адамның табиғатқа деген қамқорлық қатынасының маңызы туралы білімдерін қалыптастыру;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Қыстап қалатын және жыл құстары туралы, оларды ажыратып атауға үйрету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479" w:type="dxa"/>
            <w:hideMark/>
          </w:tcPr>
          <w:p w:rsidR="009963B0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4BA" w:rsidRDefault="004204BA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4BA" w:rsidRPr="004204BA" w:rsidRDefault="004204BA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</w:tbl>
    <w:p w:rsidR="009963B0" w:rsidRDefault="009963B0" w:rsidP="00B7064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</w:pPr>
    </w:p>
    <w:p w:rsidR="00BF3900" w:rsidRPr="00CF56FD" w:rsidRDefault="00BF3900" w:rsidP="00BF39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0E269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0E269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BF3900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0E269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BF3900" w:rsidRPr="00BF3900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BF39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0E63">
        <w:rPr>
          <w:rFonts w:ascii="Times New Roman" w:hAnsi="Times New Roman" w:cs="Times New Roman"/>
          <w:color w:val="000000"/>
          <w:sz w:val="24"/>
          <w:szCs w:val="24"/>
        </w:rPr>
        <w:t>Аманғали Нұрмухаммед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9963B0" w:rsidRPr="00CF56FD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9963B0" w:rsidRPr="00C775A6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:rsidR="009963B0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A0E63" w:rsidRDefault="002A0E63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A0E63" w:rsidRPr="002A0E63" w:rsidRDefault="002A0E63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9963B0" w:rsidRPr="00C775A6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Кейіпкерлердің мінезін сипаттауға үйрету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479" w:type="dxa"/>
            <w:hideMark/>
          </w:tcPr>
          <w:p w:rsidR="009963B0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Default="006208B8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Pr="006208B8" w:rsidRDefault="006208B8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9963B0" w:rsidRPr="00C775A6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Таңертең, күндіз,кеш, түн тәулік бөліктерін ажырату және атай білу дағдыларын қалыптастыру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Тең және теңсіздік туралы ұғымдарджы қалыптастыру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3479" w:type="dxa"/>
            <w:hideMark/>
          </w:tcPr>
          <w:p w:rsidR="009963B0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Pr="004D2892" w:rsidRDefault="004D2892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9963B0" w:rsidRPr="00C775A6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Пішінді, түсті, заттардың орналасуын беруге үйрету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салу техникасын игерген</w:t>
            </w:r>
          </w:p>
        </w:tc>
        <w:tc>
          <w:tcPr>
            <w:tcW w:w="3479" w:type="dxa"/>
            <w:hideMark/>
          </w:tcPr>
          <w:p w:rsidR="009963B0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Pr="001E56E1" w:rsidRDefault="001E56E1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9963B0" w:rsidRPr="00C775A6" w:rsidTr="00A523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B0" w:rsidRPr="00CF56FD" w:rsidRDefault="009963B0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Жолда жүру ережелері туралы білімдерін қалыптастыру.</w:t>
            </w:r>
          </w:p>
        </w:tc>
        <w:tc>
          <w:tcPr>
            <w:tcW w:w="2693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77" w:type="dxa"/>
            <w:hideMark/>
          </w:tcPr>
          <w:p w:rsidR="009963B0" w:rsidRPr="00CF56FD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3479" w:type="dxa"/>
            <w:hideMark/>
          </w:tcPr>
          <w:p w:rsidR="009963B0" w:rsidRDefault="009963B0" w:rsidP="00CF56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4BA" w:rsidRPr="004204BA" w:rsidRDefault="004204BA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</w:tbl>
    <w:p w:rsidR="009963B0" w:rsidRDefault="009963B0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9467C" w:rsidRDefault="00A9467C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9467C" w:rsidRDefault="00A9467C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9467C" w:rsidRDefault="00A9467C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9467C" w:rsidRDefault="00A9467C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9467C" w:rsidRDefault="00A9467C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9467C" w:rsidRDefault="00A9467C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9467C" w:rsidRDefault="00A9467C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9467C" w:rsidRDefault="00A9467C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9467C" w:rsidRDefault="00A9467C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9467C" w:rsidRDefault="00A9467C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9467C" w:rsidRDefault="00A9467C" w:rsidP="00CF56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F3900" w:rsidRPr="00CF56FD" w:rsidRDefault="00BF3900" w:rsidP="00BF39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2A0E6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2A0E6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BF3900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2A0E6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A9467C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BF39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0E63">
        <w:rPr>
          <w:rFonts w:ascii="Times New Roman" w:hAnsi="Times New Roman" w:cs="Times New Roman"/>
          <w:color w:val="000000"/>
          <w:sz w:val="24"/>
          <w:szCs w:val="24"/>
        </w:rPr>
        <w:t>Агабек Алдияр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A9467C" w:rsidRPr="00CF56FD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A9467C" w:rsidRPr="00CF56FD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-жеке заттарын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қолдану (бет орамал сүлгі, тарақ)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:rsidR="00A9467C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A0E63" w:rsidRDefault="002A0E63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A0E63" w:rsidRPr="002A0E63" w:rsidRDefault="002A0E63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-«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орташа»</w:t>
            </w:r>
          </w:p>
        </w:tc>
      </w:tr>
      <w:tr w:rsidR="00A9467C" w:rsidRPr="00C775A6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Кейіпкерлердің мінезін сипаттауға үйрету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Тілдік ойындар мен жаттығуларды қолдана отырып сөздік қорын байыту</w:t>
            </w:r>
          </w:p>
        </w:tc>
        <w:tc>
          <w:tcPr>
            <w:tcW w:w="3479" w:type="dxa"/>
            <w:hideMark/>
          </w:tcPr>
          <w:p w:rsidR="00A9467C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Default="006208B8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Default="006208B8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Default="006208B8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Pr="006208B8" w:rsidRDefault="006208B8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деңгей-«төмен»</w:t>
            </w:r>
          </w:p>
        </w:tc>
      </w:tr>
      <w:tr w:rsidR="00A9467C" w:rsidRPr="00C775A6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Геометриялық денелерді дұрыс атап,ажырата білуге үйрету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 құбылыстары туралы түсініктерін қалыптастыру</w:t>
            </w:r>
          </w:p>
        </w:tc>
        <w:tc>
          <w:tcPr>
            <w:tcW w:w="3479" w:type="dxa"/>
            <w:hideMark/>
          </w:tcPr>
          <w:p w:rsidR="00A9467C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Default="004D2892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Pr="004D2892" w:rsidRDefault="004D2892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A9467C" w:rsidRPr="00C775A6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Пішінді, түсті, заттардың орналасуын беруге үйрету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479" w:type="dxa"/>
            <w:hideMark/>
          </w:tcPr>
          <w:p w:rsidR="00A9467C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Default="001E56E1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Pr="001E56E1" w:rsidRDefault="001E56E1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A9467C" w:rsidRPr="00C775A6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479" w:type="dxa"/>
            <w:hideMark/>
          </w:tcPr>
          <w:p w:rsidR="00A9467C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4BA" w:rsidRPr="004204BA" w:rsidRDefault="004204BA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деңгей-«төмен»</w:t>
            </w:r>
          </w:p>
        </w:tc>
      </w:tr>
    </w:tbl>
    <w:p w:rsidR="00A9467C" w:rsidRPr="00CF56FD" w:rsidRDefault="00A9467C" w:rsidP="00A9467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9467C" w:rsidRPr="00CF56FD" w:rsidRDefault="00A9467C" w:rsidP="00A9467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9467C" w:rsidRPr="00CF56FD" w:rsidRDefault="00A9467C" w:rsidP="00A9467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9467C" w:rsidRPr="00CF56FD" w:rsidRDefault="00A9467C" w:rsidP="00A9467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F3900" w:rsidRPr="00CF56FD" w:rsidRDefault="00BF3900" w:rsidP="00BF39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2A0E6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2A0E6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BF3900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2A0E6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A9467C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BF39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0E63">
        <w:rPr>
          <w:rFonts w:ascii="Times New Roman" w:hAnsi="Times New Roman" w:cs="Times New Roman"/>
          <w:color w:val="000000"/>
          <w:sz w:val="24"/>
          <w:szCs w:val="24"/>
        </w:rPr>
        <w:t>Жаримбетова Фатима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A9467C" w:rsidRPr="00CF56FD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түзету</w:t>
            </w:r>
          </w:p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дамыту, 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A9467C" w:rsidRPr="00C775A6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Әртүрлі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бағытта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және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берілген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бағытта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шеңбер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бойымен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қолдарын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әртүрлі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қалыпта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ұстап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жүреді: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3479" w:type="dxa"/>
            <w:hideMark/>
          </w:tcPr>
          <w:p w:rsidR="00A9467C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A0E63" w:rsidRDefault="002A0E63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A0E63" w:rsidRPr="002A0E63" w:rsidRDefault="002A0E63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деңгей-«орташа»</w:t>
            </w:r>
          </w:p>
        </w:tc>
      </w:tr>
      <w:tr w:rsidR="00A9467C" w:rsidRPr="00C775A6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Ересектердің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сөзін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тыңдайды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және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түсінеді: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479" w:type="dxa"/>
            <w:hideMark/>
          </w:tcPr>
          <w:p w:rsidR="00A9467C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Default="006208B8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Pr="006208B8" w:rsidRDefault="006208B8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деңгей-«төмен»</w:t>
            </w:r>
          </w:p>
        </w:tc>
      </w:tr>
      <w:tr w:rsidR="00A9467C" w:rsidRPr="00C775A6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ересектердің нұсқауымен түсі, өлшемі бойынша заттарды табады: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3479" w:type="dxa"/>
            <w:hideMark/>
          </w:tcPr>
          <w:p w:rsidR="00A9467C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Default="004D2892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D2892" w:rsidRPr="004D2892" w:rsidRDefault="004D2892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A9467C" w:rsidRPr="00C775A6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Қаламды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дұрыс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ұстайды, тік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және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тұйықталған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дөңгелексызықтарды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қағаз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бетінде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жеңіл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</w:rPr>
              <w:t>жүргізеді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: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салу техникасын игерген</w:t>
            </w:r>
          </w:p>
        </w:tc>
        <w:tc>
          <w:tcPr>
            <w:tcW w:w="3479" w:type="dxa"/>
            <w:hideMark/>
          </w:tcPr>
          <w:p w:rsidR="00A9467C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Default="001E56E1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E56E1" w:rsidRPr="001E56E1" w:rsidRDefault="001E56E1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 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A9467C" w:rsidRPr="00C775A6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ата-анасын және өзіне қарап отырған басқа ересектерді таниды, олардың аттарын атайды: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Өсімдіктер және олардың көктем мезгіліндегі   тіршілігі жайында үйрету</w:t>
            </w:r>
          </w:p>
        </w:tc>
        <w:tc>
          <w:tcPr>
            <w:tcW w:w="3479" w:type="dxa"/>
            <w:hideMark/>
          </w:tcPr>
          <w:p w:rsidR="004204BA" w:rsidRDefault="004204BA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4BA" w:rsidRDefault="004204BA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9467C" w:rsidRPr="004204BA" w:rsidRDefault="004204BA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  <w:r w:rsidR="00A9467C"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A9467C" w:rsidRPr="00CF56FD" w:rsidRDefault="00A9467C" w:rsidP="00A9467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F3900" w:rsidRPr="00CF56FD" w:rsidRDefault="00BF3900" w:rsidP="00BF39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F3900" w:rsidRPr="00CF56FD" w:rsidRDefault="00BF3900" w:rsidP="00BF39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20</w:t>
      </w:r>
      <w:r w:rsidR="002A0E6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2A0E6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BF3900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2A0E6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A9467C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lastRenderedPageBreak/>
        <w:t>Баланың аты – жөні:</w:t>
      </w:r>
      <w:r w:rsidRPr="00BF39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0E63">
        <w:rPr>
          <w:rFonts w:ascii="Times New Roman" w:hAnsi="Times New Roman" w:cs="Times New Roman"/>
          <w:color w:val="000000"/>
          <w:sz w:val="24"/>
          <w:szCs w:val="24"/>
        </w:rPr>
        <w:t>Аманғали Ахмет</w:t>
      </w:r>
    </w:p>
    <w:p w:rsidR="00A9467C" w:rsidRPr="00CF56FD" w:rsidRDefault="00A9467C" w:rsidP="00A946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A9467C" w:rsidRPr="00CF56FD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A9467C" w:rsidRPr="00C775A6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Ұқыпты тамақтану дағдыларын, ас құралдарын қолдануды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:rsidR="00A9467C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A0E63" w:rsidRPr="002A0E63" w:rsidRDefault="002A0E63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деңгей-«орташа»</w:t>
            </w:r>
          </w:p>
        </w:tc>
      </w:tr>
      <w:tr w:rsidR="00A9467C" w:rsidRPr="00C775A6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479" w:type="dxa"/>
            <w:hideMark/>
          </w:tcPr>
          <w:p w:rsidR="00A9467C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Default="006208B8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Default="006208B8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Pr="006208B8" w:rsidRDefault="006208B8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A9467C" w:rsidRPr="00C775A6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Конструктор бөліктерінен әртүрлі заттар құрастыра алуды бекіту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479" w:type="dxa"/>
            <w:hideMark/>
          </w:tcPr>
          <w:p w:rsidR="00A9467C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E4366C" w:rsidRDefault="00E4366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E4366C" w:rsidRPr="00E4366C" w:rsidRDefault="00E4366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деңгей-«төмен»</w:t>
            </w:r>
          </w:p>
        </w:tc>
      </w:tr>
      <w:tr w:rsidR="00A9467C" w:rsidRPr="00C775A6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салу техникасын игерту</w:t>
            </w:r>
          </w:p>
        </w:tc>
        <w:tc>
          <w:tcPr>
            <w:tcW w:w="3479" w:type="dxa"/>
            <w:hideMark/>
          </w:tcPr>
          <w:p w:rsidR="00A9467C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F6290" w:rsidRPr="00DF6290" w:rsidRDefault="00DF6290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A9467C" w:rsidRPr="00C775A6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479" w:type="dxa"/>
            <w:hideMark/>
          </w:tcPr>
          <w:p w:rsidR="00A9467C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05167" w:rsidRPr="00205167" w:rsidRDefault="00205167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</w:tbl>
    <w:p w:rsidR="00A9467C" w:rsidRPr="00CF56FD" w:rsidRDefault="00A9467C" w:rsidP="00A9467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9467C" w:rsidRDefault="00A9467C" w:rsidP="00B7064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</w:pPr>
    </w:p>
    <w:p w:rsidR="00BF3900" w:rsidRDefault="00BF3900" w:rsidP="00B7064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</w:pPr>
    </w:p>
    <w:p w:rsidR="00BF3900" w:rsidRPr="00CF56FD" w:rsidRDefault="00BF3900" w:rsidP="00BF39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F3900" w:rsidRPr="00CF56FD" w:rsidRDefault="00BF3900" w:rsidP="00BF39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lastRenderedPageBreak/>
        <w:t>20</w:t>
      </w:r>
      <w:r w:rsidR="002A0E6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202</w:t>
      </w:r>
      <w:r w:rsidR="002A0E6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оқу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жылына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арналған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  <w:t>Баланың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жеке даму картасы</w:t>
      </w:r>
      <w:r w:rsidRPr="00CF56F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br/>
      </w:r>
    </w:p>
    <w:p w:rsidR="00BF3900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CF56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Топ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: </w:t>
      </w:r>
      <w:r w:rsidRPr="00CF56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«</w:t>
      </w:r>
      <w:proofErr w:type="gramEnd"/>
      <w:r w:rsidR="002A0E6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Балдырған</w:t>
      </w:r>
      <w:r w:rsidRPr="00B30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 кіші тобы.</w:t>
      </w:r>
    </w:p>
    <w:p w:rsidR="00BF3900" w:rsidRPr="00CF56FD" w:rsidRDefault="00BF3900" w:rsidP="00BF39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Баланың аты – жөні:</w:t>
      </w:r>
      <w:r w:rsidRPr="00BF390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A0E63">
        <w:rPr>
          <w:rFonts w:ascii="Times New Roman" w:hAnsi="Times New Roman" w:cs="Times New Roman"/>
          <w:color w:val="000000"/>
          <w:sz w:val="24"/>
          <w:szCs w:val="24"/>
          <w:lang w:val="kk-KZ"/>
        </w:rPr>
        <w:t>Асылхан Ахмедияр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A9467C" w:rsidRPr="00CF56FD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 xml:space="preserve">бойыншадамыту, </w:t>
            </w: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Қорытынды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баланыңдаму деңгейі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A9467C" w:rsidRPr="00C775A6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Физикалық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:rsidR="00A9467C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A0E63" w:rsidRDefault="002A0E63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A0E63" w:rsidRDefault="002A0E63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A0E63" w:rsidRPr="002A0E63" w:rsidRDefault="002A0E63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деңгей-«жоғары»</w:t>
            </w:r>
          </w:p>
        </w:tc>
      </w:tr>
      <w:tr w:rsidR="00A9467C" w:rsidRPr="00C775A6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479" w:type="dxa"/>
            <w:hideMark/>
          </w:tcPr>
          <w:p w:rsidR="00A9467C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Default="006208B8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Default="006208B8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Pr="006208B8" w:rsidRDefault="006208B8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  <w:p w:rsidR="006208B8" w:rsidRDefault="006208B8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8B8" w:rsidRPr="006208B8" w:rsidRDefault="006208B8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</w:p>
        </w:tc>
      </w:tr>
      <w:tr w:rsidR="00A9467C" w:rsidRPr="00C775A6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Таңертең, күндіз,кеш, түн тәулік бөліктерін ажырату және атай білу дағдыларын қалыптастыру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479" w:type="dxa"/>
            <w:hideMark/>
          </w:tcPr>
          <w:p w:rsidR="00A9467C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E4366C" w:rsidRDefault="00E4366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E4366C" w:rsidRPr="00E4366C" w:rsidRDefault="00E4366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деңгей-«жоғары»</w:t>
            </w:r>
          </w:p>
        </w:tc>
      </w:tr>
      <w:tr w:rsidR="00A9467C" w:rsidRPr="00C775A6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Тұрмыстық заттар мен бейнелі ойыншықтарды мүсіндеуге қызығушылығын </w:t>
            </w: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арттыру.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Қоршаған ортада әсемдікті қабылдауға үйрету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479" w:type="dxa"/>
            <w:hideMark/>
          </w:tcPr>
          <w:p w:rsidR="00A9467C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F6290" w:rsidRDefault="00DF6290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F6290" w:rsidRPr="00DF6290" w:rsidRDefault="00DF6290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деңгей-«орташа»</w:t>
            </w:r>
          </w:p>
        </w:tc>
      </w:tr>
      <w:tr w:rsidR="00A9467C" w:rsidRPr="00CF56FD" w:rsidTr="00AF07D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7C" w:rsidRPr="00CF56FD" w:rsidRDefault="00A9467C" w:rsidP="00AF0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Әлеуметтік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CF56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Адамның табиғатқа деген қамқорлық қатынасының маңызы туралы білімдерін қалыптастыру;</w:t>
            </w:r>
          </w:p>
        </w:tc>
        <w:tc>
          <w:tcPr>
            <w:tcW w:w="2693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Қыстап қалатын және жыл құстары туралы, оларды ажыратып атауға үйрету</w:t>
            </w:r>
          </w:p>
        </w:tc>
        <w:tc>
          <w:tcPr>
            <w:tcW w:w="2977" w:type="dxa"/>
            <w:hideMark/>
          </w:tcPr>
          <w:p w:rsidR="00A9467C" w:rsidRPr="00CF56FD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F56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479" w:type="dxa"/>
            <w:hideMark/>
          </w:tcPr>
          <w:p w:rsidR="00A9467C" w:rsidRDefault="00A9467C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05167" w:rsidRDefault="00205167" w:rsidP="00AF07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05167" w:rsidRPr="00205167" w:rsidRDefault="00205167" w:rsidP="00AF07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17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деңгей-«төмен»</w:t>
            </w:r>
          </w:p>
        </w:tc>
      </w:tr>
    </w:tbl>
    <w:p w:rsidR="00A9467C" w:rsidRPr="00CF56FD" w:rsidRDefault="00A9467C" w:rsidP="00A9467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sectPr w:rsidR="00A9467C" w:rsidRPr="00CF56FD" w:rsidSect="00354E1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020F"/>
    <w:rsid w:val="000E2698"/>
    <w:rsid w:val="000F5F14"/>
    <w:rsid w:val="001E56E1"/>
    <w:rsid w:val="00200A1C"/>
    <w:rsid w:val="00205167"/>
    <w:rsid w:val="00274409"/>
    <w:rsid w:val="002A0E63"/>
    <w:rsid w:val="002E784F"/>
    <w:rsid w:val="00354E1B"/>
    <w:rsid w:val="003B701B"/>
    <w:rsid w:val="003C3C97"/>
    <w:rsid w:val="004204BA"/>
    <w:rsid w:val="004D2892"/>
    <w:rsid w:val="00522914"/>
    <w:rsid w:val="005D6C1D"/>
    <w:rsid w:val="0060020F"/>
    <w:rsid w:val="006208B8"/>
    <w:rsid w:val="00676C1A"/>
    <w:rsid w:val="006B5F20"/>
    <w:rsid w:val="00712288"/>
    <w:rsid w:val="00770BEA"/>
    <w:rsid w:val="008B178F"/>
    <w:rsid w:val="008D4FD1"/>
    <w:rsid w:val="008F147C"/>
    <w:rsid w:val="008F43A3"/>
    <w:rsid w:val="0092080B"/>
    <w:rsid w:val="009963B0"/>
    <w:rsid w:val="00A523B8"/>
    <w:rsid w:val="00A9467C"/>
    <w:rsid w:val="00AF07D7"/>
    <w:rsid w:val="00B30EEC"/>
    <w:rsid w:val="00B70643"/>
    <w:rsid w:val="00BA63F6"/>
    <w:rsid w:val="00BE609F"/>
    <w:rsid w:val="00BF3900"/>
    <w:rsid w:val="00C30F2D"/>
    <w:rsid w:val="00C32ECB"/>
    <w:rsid w:val="00C40E14"/>
    <w:rsid w:val="00C775A6"/>
    <w:rsid w:val="00CA2EEA"/>
    <w:rsid w:val="00CF56FD"/>
    <w:rsid w:val="00CF7AC3"/>
    <w:rsid w:val="00D70C34"/>
    <w:rsid w:val="00DF6290"/>
    <w:rsid w:val="00E4366C"/>
    <w:rsid w:val="00E65F81"/>
    <w:rsid w:val="00E96AAC"/>
    <w:rsid w:val="00EF6507"/>
    <w:rsid w:val="00F459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FCFE83-0DF1-4C46-874B-19D4CE19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E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4E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1506</TotalTime>
  <Pages>1</Pages>
  <Words>6927</Words>
  <Characters>39487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</dc:creator>
  <cp:lastModifiedBy>157</cp:lastModifiedBy>
  <cp:revision>5</cp:revision>
  <cp:lastPrinted>2026-06-12T07:24:00Z</cp:lastPrinted>
  <dcterms:created xsi:type="dcterms:W3CDTF">2023-09-19T15:11:00Z</dcterms:created>
  <dcterms:modified xsi:type="dcterms:W3CDTF">2026-06-12T07:25:00Z</dcterms:modified>
</cp:coreProperties>
</file>